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09C8" w14:textId="77777777" w:rsidR="00D35132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资格复审授权委托书</w:t>
      </w:r>
    </w:p>
    <w:p w14:paraId="32F4779B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sz w:val="30"/>
          <w:szCs w:val="30"/>
        </w:rPr>
        <w:t>一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 xml:space="preserve"> 、委托人情况</w:t>
      </w:r>
    </w:p>
    <w:p w14:paraId="01BBCC6A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姓名：</w:t>
      </w:r>
    </w:p>
    <w:p w14:paraId="072C0BDF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身份证号：</w:t>
      </w:r>
    </w:p>
    <w:p w14:paraId="002C923B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联系方式：</w:t>
      </w:r>
    </w:p>
    <w:p w14:paraId="3162EEB5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 、受委托人情况</w:t>
      </w:r>
    </w:p>
    <w:p w14:paraId="76BBED79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姓名：</w:t>
      </w:r>
    </w:p>
    <w:p w14:paraId="0832E3E1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身份证号：</w:t>
      </w:r>
    </w:p>
    <w:p w14:paraId="0B688973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工作单位：</w:t>
      </w:r>
    </w:p>
    <w:p w14:paraId="22F1C834" w14:textId="77777777" w:rsidR="00D35132" w:rsidRDefault="00000000">
      <w:pPr>
        <w:spacing w:line="576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联系方式：</w:t>
      </w:r>
    </w:p>
    <w:p w14:paraId="3D9242AD" w14:textId="77777777" w:rsidR="00D35132" w:rsidRDefault="00000000">
      <w:pPr>
        <w:spacing w:line="576" w:lineRule="exact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 、委托事项</w:t>
      </w:r>
    </w:p>
    <w:p w14:paraId="1A63BC2F" w14:textId="6E29ADF5" w:rsidR="00D35132" w:rsidRDefault="00000000">
      <w:pPr>
        <w:spacing w:line="576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本人因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</w:t>
      </w:r>
      <w:r>
        <w:rPr>
          <w:rFonts w:ascii="仿宋" w:eastAsia="仿宋" w:hAnsi="仿宋" w:cs="仿宋" w:hint="eastAsia"/>
          <w:sz w:val="30"/>
          <w:szCs w:val="30"/>
        </w:rPr>
        <w:t>, 不能到现场提交临泉县中医院202</w:t>
      </w:r>
      <w:r w:rsidR="00C90732">
        <w:rPr>
          <w:rFonts w:ascii="仿宋" w:eastAsia="仿宋" w:hAnsi="仿宋" w:cs="仿宋" w:hint="eastAsia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年公开招聘社会化用人资格复审材料。特委托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</w:t>
      </w:r>
      <w:r>
        <w:rPr>
          <w:rFonts w:ascii="仿宋" w:eastAsia="仿宋" w:hAnsi="仿宋" w:cs="仿宋" w:hint="eastAsia"/>
          <w:sz w:val="30"/>
          <w:szCs w:val="30"/>
        </w:rPr>
        <w:t xml:space="preserve"> ，与委托人系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cs="仿宋" w:hint="eastAsia"/>
          <w:sz w:val="30"/>
          <w:szCs w:val="30"/>
        </w:rPr>
        <w:t>关系， 代表委托人履行与资格复审有关的一切手续。委托时间为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0"/>
          <w:szCs w:val="30"/>
        </w:rPr>
        <w:t>，委托期间受委托人因代理行为产生的责任和后果由委托人承担。</w:t>
      </w:r>
    </w:p>
    <w:p w14:paraId="4DD85330" w14:textId="77777777" w:rsidR="00D35132" w:rsidRDefault="00D35132">
      <w:pPr>
        <w:spacing w:line="576" w:lineRule="exact"/>
        <w:jc w:val="left"/>
        <w:rPr>
          <w:rFonts w:ascii="仿宋" w:eastAsia="仿宋" w:hAnsi="仿宋" w:cs="仿宋" w:hint="eastAsia"/>
          <w:sz w:val="30"/>
          <w:szCs w:val="30"/>
        </w:rPr>
      </w:pPr>
    </w:p>
    <w:p w14:paraId="64AD9720" w14:textId="77777777" w:rsidR="00D35132" w:rsidRDefault="00000000">
      <w:pPr>
        <w:spacing w:line="576" w:lineRule="exact"/>
        <w:ind w:firstLineChars="800" w:firstLine="2400"/>
        <w:jc w:val="center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委托人(签字并按指印):</w:t>
      </w:r>
    </w:p>
    <w:p w14:paraId="695ABBD4" w14:textId="77777777" w:rsidR="00D35132" w:rsidRDefault="00000000">
      <w:pPr>
        <w:spacing w:line="576" w:lineRule="exact"/>
        <w:ind w:firstLineChars="800" w:firstLine="2400"/>
        <w:jc w:val="center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受委托人(签字并按指印):</w:t>
      </w:r>
    </w:p>
    <w:p w14:paraId="12E1F2A8" w14:textId="77777777" w:rsidR="00D35132" w:rsidRDefault="00000000">
      <w:pPr>
        <w:spacing w:line="576" w:lineRule="exact"/>
        <w:ind w:firstLineChars="1400" w:firstLine="42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年     月     日</w:t>
      </w:r>
    </w:p>
    <w:p w14:paraId="05A0641B" w14:textId="77777777" w:rsidR="00D35132" w:rsidRDefault="00D35132">
      <w:pPr>
        <w:spacing w:line="576" w:lineRule="exact"/>
        <w:ind w:firstLineChars="800" w:firstLine="2400"/>
        <w:jc w:val="left"/>
        <w:rPr>
          <w:rFonts w:ascii="仿宋" w:eastAsia="仿宋" w:hAnsi="仿宋" w:cs="仿宋" w:hint="eastAsia"/>
          <w:sz w:val="30"/>
          <w:szCs w:val="30"/>
        </w:rPr>
      </w:pPr>
    </w:p>
    <w:p w14:paraId="5B415F87" w14:textId="77777777" w:rsidR="00D35132" w:rsidRDefault="00000000">
      <w:pPr>
        <w:spacing w:line="576" w:lineRule="exact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附件：受委托人身份证复印件</w:t>
      </w:r>
    </w:p>
    <w:p w14:paraId="31B77EBE" w14:textId="77777777" w:rsidR="00D35132" w:rsidRDefault="00000000">
      <w:pPr>
        <w:spacing w:line="576" w:lineRule="exact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注：以上为授权委托书样本，需打印空白样本后手写填入相关内容，填入内容后打印无效。</w:t>
      </w:r>
    </w:p>
    <w:sectPr w:rsidR="00D35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132"/>
    <w:rsid w:val="004F3A07"/>
    <w:rsid w:val="00C90732"/>
    <w:rsid w:val="00D35132"/>
    <w:rsid w:val="01EF3980"/>
    <w:rsid w:val="02ED6112"/>
    <w:rsid w:val="1C2F3FA7"/>
    <w:rsid w:val="29BD30EC"/>
    <w:rsid w:val="39914926"/>
    <w:rsid w:val="5542398D"/>
    <w:rsid w:val="72C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16D4F"/>
  <w15:docId w15:val="{FA0C5EE1-E171-4B74-93F0-718CA6DB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铭 顾</cp:lastModifiedBy>
  <cp:revision>2</cp:revision>
  <cp:lastPrinted>2025-06-30T06:22:00Z</cp:lastPrinted>
  <dcterms:created xsi:type="dcterms:W3CDTF">2025-06-30T03:54:00Z</dcterms:created>
  <dcterms:modified xsi:type="dcterms:W3CDTF">2026-08-03T09:30:00Z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eyJoZGlkIjoiYzhmYWM1YmMyYTgzMjFlZjVjN2ZkOTY0ZDFkMTRkN2UiLCJ1c2VySWQiOiIyNjM1MTQ2NDEifQ==</vt:lpwstr>
  </property>
  <property fmtid="{D5CDD505-2E9C-101B-9397-08002B2CF9AE}" pid="4" name="ICV">
    <vt:lpwstr>8DF56423BBC04A9BBE18B0C8AA8FAF61_12</vt:lpwstr>
  </property>
</Properties>
</file>